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8EA84" w14:textId="6A25EA62" w:rsidR="009D72D9" w:rsidRDefault="00133765" w:rsidP="009968DB">
      <w:pPr>
        <w:ind w:right="2160"/>
        <w:jc w:val="center"/>
        <w:rPr>
          <w:rFonts w:ascii="Calibri" w:eastAsia="Times New Roman" w:hAnsi="Calibri" w:cs="Calibri"/>
          <w:b/>
          <w:bCs/>
          <w:color w:val="006699"/>
          <w:sz w:val="40"/>
          <w:szCs w:val="40"/>
        </w:rPr>
      </w:pPr>
      <w:r w:rsidRPr="00BA1565">
        <w:rPr>
          <w:rFonts w:ascii="Calibri" w:eastAsia="Times New Roman" w:hAnsi="Calibri" w:cs="Calibri"/>
          <w:b/>
          <w:bCs/>
          <w:noProof/>
          <w:color w:val="006699"/>
          <w:sz w:val="40"/>
          <w:szCs w:val="40"/>
          <w:bdr w:val="none" w:sz="0" w:space="0" w:color="auto" w:frame="1"/>
        </w:rPr>
        <w:drawing>
          <wp:anchor distT="0" distB="0" distL="114300" distR="114300" simplePos="0" relativeHeight="251657216" behindDoc="0" locked="0" layoutInCell="1" allowOverlap="1" wp14:anchorId="20651AEF" wp14:editId="7DC7F734">
            <wp:simplePos x="0" y="0"/>
            <wp:positionH relativeFrom="margin">
              <wp:align>right</wp:align>
            </wp:positionH>
            <wp:positionV relativeFrom="margin">
              <wp:posOffset>-9525</wp:posOffset>
            </wp:positionV>
            <wp:extent cx="1095375" cy="885825"/>
            <wp:effectExtent l="0" t="0" r="9525" b="9525"/>
            <wp:wrapSquare wrapText="bothSides"/>
            <wp:docPr id="1" name="Picture 1" descr="Logo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1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52" t="15672" r="15151" b="14925"/>
                    <a:stretch/>
                  </pic:blipFill>
                  <pic:spPr bwMode="auto">
                    <a:xfrm>
                      <a:off x="0" y="0"/>
                      <a:ext cx="10953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ED85439" w14:textId="77777777" w:rsidR="001D24CA" w:rsidRDefault="001D24CA" w:rsidP="009968DB">
      <w:pPr>
        <w:ind w:right="2160"/>
        <w:jc w:val="center"/>
        <w:rPr>
          <w:rFonts w:ascii="Calibri" w:eastAsia="Times New Roman" w:hAnsi="Calibri" w:cs="Calibri"/>
          <w:b/>
          <w:bCs/>
          <w:color w:val="006699"/>
          <w:sz w:val="40"/>
          <w:szCs w:val="40"/>
        </w:rPr>
      </w:pPr>
    </w:p>
    <w:p w14:paraId="1D5CFDFB" w14:textId="77777777" w:rsidR="001D24CA" w:rsidRDefault="001D24CA" w:rsidP="009968DB">
      <w:pPr>
        <w:ind w:right="2160"/>
        <w:jc w:val="center"/>
        <w:rPr>
          <w:rFonts w:ascii="Calibri" w:eastAsia="Times New Roman" w:hAnsi="Calibri" w:cs="Calibri"/>
          <w:b/>
          <w:bCs/>
          <w:color w:val="006699"/>
          <w:sz w:val="40"/>
          <w:szCs w:val="40"/>
        </w:rPr>
      </w:pPr>
    </w:p>
    <w:p w14:paraId="6B977FE2" w14:textId="77777777" w:rsidR="001D24CA" w:rsidRDefault="001D24CA" w:rsidP="00086C7B">
      <w:pPr>
        <w:ind w:right="2160"/>
        <w:jc w:val="center"/>
        <w:rPr>
          <w:rFonts w:ascii="Calibri" w:eastAsia="Times New Roman" w:hAnsi="Calibri" w:cs="Calibri"/>
          <w:b/>
          <w:bCs/>
          <w:color w:val="006699"/>
          <w:sz w:val="40"/>
          <w:szCs w:val="40"/>
        </w:rPr>
      </w:pPr>
    </w:p>
    <w:p w14:paraId="7BDE2C33" w14:textId="1F594CD3" w:rsidR="00786AD3" w:rsidRPr="00A16D80" w:rsidRDefault="00786AD3" w:rsidP="00A16D80">
      <w:pPr>
        <w:ind w:right="2160"/>
        <w:rPr>
          <w:rFonts w:ascii="Times New Roman" w:eastAsia="Times New Roman" w:hAnsi="Times New Roman" w:cs="Times New Roman"/>
          <w:color w:val="006699"/>
          <w:sz w:val="40"/>
          <w:szCs w:val="40"/>
        </w:rPr>
      </w:pPr>
    </w:p>
    <w:p w14:paraId="502A11EF" w14:textId="516721EC" w:rsidR="00560642" w:rsidRPr="00A16D80" w:rsidRDefault="00A16D80" w:rsidP="0000440B">
      <w:pPr>
        <w:jc w:val="center"/>
        <w:rPr>
          <w:rFonts w:ascii="Calibri" w:eastAsia="Times New Roman" w:hAnsi="Calibri" w:cs="Calibri"/>
          <w:b/>
          <w:bCs/>
          <w:color w:val="006699"/>
          <w:sz w:val="40"/>
          <w:szCs w:val="40"/>
        </w:rPr>
      </w:pPr>
      <w:r w:rsidRPr="00A16D80">
        <w:rPr>
          <w:rFonts w:ascii="Calibri" w:eastAsia="Times New Roman" w:hAnsi="Calibri" w:cs="Calibri"/>
          <w:b/>
          <w:bCs/>
          <w:color w:val="006699"/>
          <w:sz w:val="40"/>
          <w:szCs w:val="40"/>
        </w:rPr>
        <w:t>LIVINGWATER</w:t>
      </w:r>
      <w:r>
        <w:rPr>
          <w:rFonts w:ascii="Calibri" w:eastAsia="Times New Roman" w:hAnsi="Calibri" w:cs="Calibri"/>
          <w:b/>
          <w:bCs/>
          <w:color w:val="006699"/>
          <w:sz w:val="40"/>
          <w:szCs w:val="40"/>
        </w:rPr>
        <w:t>S</w:t>
      </w:r>
      <w:r w:rsidRPr="00A16D80">
        <w:rPr>
          <w:rFonts w:ascii="Calibri" w:eastAsia="Times New Roman" w:hAnsi="Calibri" w:cs="Calibri"/>
          <w:b/>
          <w:bCs/>
          <w:color w:val="006699"/>
          <w:sz w:val="40"/>
          <w:szCs w:val="40"/>
        </w:rPr>
        <w:t xml:space="preserve"> CHURCH</w:t>
      </w:r>
    </w:p>
    <w:p w14:paraId="0974BA5E" w14:textId="77777777" w:rsidR="00A16D80" w:rsidRPr="00024E99" w:rsidRDefault="00560642" w:rsidP="0000440B">
      <w:pPr>
        <w:jc w:val="center"/>
        <w:rPr>
          <w:rFonts w:ascii="Calibri" w:eastAsia="Times New Roman" w:hAnsi="Calibri" w:cs="Calibri"/>
          <w:b/>
          <w:bCs/>
          <w:color w:val="000000"/>
          <w:sz w:val="32"/>
          <w:szCs w:val="32"/>
        </w:rPr>
      </w:pPr>
      <w:r w:rsidRPr="00024E99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 xml:space="preserve">Family Business Meeting Agenda </w:t>
      </w:r>
      <w:r w:rsidR="00A16D80" w:rsidRPr="00024E99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–</w:t>
      </w:r>
      <w:r w:rsidRPr="00024E99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 xml:space="preserve"> Sunday</w:t>
      </w:r>
      <w:r w:rsidR="00A16D80" w:rsidRPr="00024E99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, Sept. 14, 2025, 11AM</w:t>
      </w:r>
    </w:p>
    <w:p w14:paraId="4D8E3C38" w14:textId="77777777" w:rsidR="00A16D80" w:rsidRDefault="00A16D80" w:rsidP="0000440B">
      <w:pPr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</w:p>
    <w:p w14:paraId="2010637F" w14:textId="5E1E5ACC" w:rsidR="0000440B" w:rsidRPr="0000440B" w:rsidRDefault="0000440B" w:rsidP="0000440B">
      <w:pPr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00440B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Opening Prayer &amp; Call to Order</w:t>
      </w:r>
      <w:r w:rsidRPr="0000440B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 w:rsidRPr="0000440B">
        <w:rPr>
          <w:rFonts w:ascii="Calibri" w:eastAsia="Times New Roman" w:hAnsi="Calibri" w:cs="Calibri"/>
          <w:color w:val="000000"/>
          <w:sz w:val="24"/>
          <w:szCs w:val="24"/>
        </w:rPr>
        <w:t xml:space="preserve">~ </w:t>
      </w:r>
      <w:r w:rsidRPr="0000440B">
        <w:rPr>
          <w:rFonts w:ascii="Calibri" w:eastAsia="Times New Roman" w:hAnsi="Calibri" w:cs="Calibri"/>
          <w:b/>
          <w:bCs/>
          <w:color w:val="006699"/>
          <w:sz w:val="24"/>
          <w:szCs w:val="24"/>
        </w:rPr>
        <w:t>Gary Jarvis</w:t>
      </w:r>
      <w:r w:rsidRPr="0000440B">
        <w:rPr>
          <w:rFonts w:ascii="Calibri" w:eastAsia="Times New Roman" w:hAnsi="Calibri" w:cs="Calibri"/>
          <w:color w:val="006699"/>
          <w:sz w:val="24"/>
          <w:szCs w:val="24"/>
        </w:rPr>
        <w:t xml:space="preserve"> </w:t>
      </w:r>
      <w:r w:rsidRPr="0000440B">
        <w:rPr>
          <w:rFonts w:ascii="Calibri" w:eastAsia="Times New Roman" w:hAnsi="Calibri" w:cs="Calibri"/>
          <w:color w:val="000000"/>
          <w:sz w:val="24"/>
          <w:szCs w:val="24"/>
        </w:rPr>
        <w:t>- Church Moderator</w:t>
      </w:r>
    </w:p>
    <w:p w14:paraId="74DD04D9" w14:textId="77777777" w:rsidR="004A58A9" w:rsidRDefault="004A58A9" w:rsidP="00086C7B">
      <w:pPr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</w:p>
    <w:p w14:paraId="2A1E7A90" w14:textId="201586B1" w:rsidR="00907723" w:rsidRPr="00907723" w:rsidRDefault="00907723" w:rsidP="00086C7B">
      <w:pPr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8E444D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Open Arms</w:t>
      </w:r>
      <w:r w:rsidRPr="0090772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 w:rsidRPr="00907723">
        <w:rPr>
          <w:rFonts w:ascii="Calibri" w:eastAsia="Times New Roman" w:hAnsi="Calibri" w:cs="Calibri"/>
          <w:color w:val="000000"/>
          <w:sz w:val="24"/>
          <w:szCs w:val="24"/>
        </w:rPr>
        <w:t xml:space="preserve">~ </w:t>
      </w:r>
      <w:r w:rsidRPr="00907723">
        <w:rPr>
          <w:rFonts w:ascii="Calibri" w:eastAsia="Times New Roman" w:hAnsi="Calibri" w:cs="Calibri"/>
          <w:b/>
          <w:bCs/>
          <w:color w:val="006699"/>
          <w:sz w:val="24"/>
          <w:szCs w:val="24"/>
        </w:rPr>
        <w:t>Pastor Rob</w:t>
      </w:r>
    </w:p>
    <w:p w14:paraId="1216C0A8" w14:textId="77777777" w:rsidR="00E71664" w:rsidRPr="006E14B8" w:rsidRDefault="00E71664" w:rsidP="00086C7B">
      <w:pPr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1D322B14" w14:textId="6A3069E8" w:rsidR="00265915" w:rsidRPr="00BA1565" w:rsidRDefault="006E14B8" w:rsidP="00086C7B">
      <w:pPr>
        <w:jc w:val="center"/>
        <w:rPr>
          <w:rFonts w:ascii="Times New Roman" w:eastAsia="Times New Roman" w:hAnsi="Times New Roman" w:cs="Times New Roman"/>
          <w:color w:val="006699"/>
          <w:sz w:val="24"/>
          <w:szCs w:val="24"/>
        </w:rPr>
      </w:pPr>
      <w:r w:rsidRPr="008E444D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Obstacles Removed</w:t>
      </w:r>
      <w:r w:rsidR="00265915" w:rsidRPr="00871354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r w:rsidR="00265915" w:rsidRPr="00871354">
        <w:rPr>
          <w:rFonts w:ascii="Calibri" w:eastAsia="Times New Roman" w:hAnsi="Calibri" w:cs="Calibri"/>
          <w:color w:val="000000"/>
          <w:sz w:val="24"/>
          <w:szCs w:val="24"/>
        </w:rPr>
        <w:t xml:space="preserve">~ </w:t>
      </w:r>
      <w:r w:rsidR="00265915">
        <w:rPr>
          <w:rFonts w:ascii="Calibri" w:eastAsia="Times New Roman" w:hAnsi="Calibri" w:cs="Calibri"/>
          <w:b/>
          <w:bCs/>
          <w:color w:val="006699"/>
          <w:sz w:val="24"/>
          <w:szCs w:val="24"/>
        </w:rPr>
        <w:t>Gar</w:t>
      </w:r>
      <w:r>
        <w:rPr>
          <w:rFonts w:ascii="Calibri" w:eastAsia="Times New Roman" w:hAnsi="Calibri" w:cs="Calibri"/>
          <w:b/>
          <w:bCs/>
          <w:color w:val="006699"/>
          <w:sz w:val="24"/>
          <w:szCs w:val="24"/>
        </w:rPr>
        <w:t>y Jarvis</w:t>
      </w:r>
    </w:p>
    <w:p w14:paraId="15DC5D0F" w14:textId="77777777" w:rsidR="00BA1565" w:rsidRPr="00BA1565" w:rsidRDefault="00BA1565" w:rsidP="00086C7B">
      <w:pPr>
        <w:jc w:val="center"/>
        <w:textAlignment w:val="baseline"/>
        <w:rPr>
          <w:rFonts w:ascii="Calibri" w:eastAsia="Times New Roman" w:hAnsi="Calibri" w:cs="Calibri"/>
          <w:color w:val="000000"/>
        </w:rPr>
      </w:pPr>
    </w:p>
    <w:p w14:paraId="7E606E86" w14:textId="62F9B578" w:rsidR="00063C32" w:rsidRPr="005348CA" w:rsidRDefault="001958B9" w:rsidP="00086C7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444D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F</w:t>
      </w:r>
      <w:r w:rsidR="00F2763F" w:rsidRPr="008E444D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inanc</w:t>
      </w:r>
      <w:r w:rsidR="00FA6D12" w:rsidRPr="008E444D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e </w:t>
      </w:r>
      <w:r w:rsidR="00F2763F" w:rsidRPr="008E444D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Report</w:t>
      </w:r>
      <w:r w:rsidR="00063C32" w:rsidRPr="00871354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r w:rsidR="00063C32" w:rsidRPr="00871354">
        <w:rPr>
          <w:rFonts w:ascii="Calibri" w:eastAsia="Times New Roman" w:hAnsi="Calibri" w:cs="Calibri"/>
          <w:color w:val="000000"/>
          <w:sz w:val="24"/>
          <w:szCs w:val="24"/>
        </w:rPr>
        <w:t xml:space="preserve">~ </w:t>
      </w:r>
      <w:r w:rsidRPr="00BA1565">
        <w:rPr>
          <w:rFonts w:ascii="Calibri" w:eastAsia="Times New Roman" w:hAnsi="Calibri" w:cs="Calibri"/>
          <w:b/>
          <w:bCs/>
          <w:color w:val="006699"/>
          <w:sz w:val="24"/>
          <w:szCs w:val="24"/>
        </w:rPr>
        <w:t xml:space="preserve">Dean Minnie </w:t>
      </w:r>
      <w:r w:rsidR="005348CA" w:rsidRPr="005348CA">
        <w:rPr>
          <w:rFonts w:ascii="Calibri" w:eastAsia="Times New Roman" w:hAnsi="Calibri" w:cs="Calibri"/>
          <w:sz w:val="24"/>
          <w:szCs w:val="24"/>
        </w:rPr>
        <w:t>– Church Financial Secretary</w:t>
      </w:r>
    </w:p>
    <w:p w14:paraId="1BA5A1E2" w14:textId="77777777" w:rsidR="008E444D" w:rsidRDefault="008E444D" w:rsidP="00086C7B">
      <w:pPr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</w:p>
    <w:p w14:paraId="21EC1C9F" w14:textId="70A655AD" w:rsidR="005348CA" w:rsidRPr="00E558A2" w:rsidRDefault="008E444D" w:rsidP="00086C7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Opportunities </w:t>
      </w:r>
      <w:r w:rsidR="004A5AFD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Pursued</w:t>
      </w:r>
      <w:r w:rsidRPr="00871354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r w:rsidRPr="00871354">
        <w:rPr>
          <w:rFonts w:ascii="Calibri" w:eastAsia="Times New Roman" w:hAnsi="Calibri" w:cs="Calibri"/>
          <w:color w:val="000000"/>
          <w:sz w:val="24"/>
          <w:szCs w:val="24"/>
        </w:rPr>
        <w:t xml:space="preserve">~ </w:t>
      </w:r>
      <w:r w:rsidR="004A5AFD">
        <w:rPr>
          <w:rFonts w:ascii="Calibri" w:eastAsia="Times New Roman" w:hAnsi="Calibri" w:cs="Calibri"/>
          <w:b/>
          <w:bCs/>
          <w:color w:val="006699"/>
          <w:sz w:val="24"/>
          <w:szCs w:val="24"/>
        </w:rPr>
        <w:t>Elders</w:t>
      </w:r>
      <w:r w:rsidR="003529B2">
        <w:rPr>
          <w:rFonts w:ascii="Calibri" w:eastAsia="Times New Roman" w:hAnsi="Calibri" w:cs="Calibri"/>
          <w:b/>
          <w:bCs/>
          <w:color w:val="006699"/>
          <w:sz w:val="24"/>
          <w:szCs w:val="24"/>
        </w:rPr>
        <w:t xml:space="preserve"> </w:t>
      </w:r>
      <w:r w:rsidR="005F2E60">
        <w:rPr>
          <w:rFonts w:ascii="Calibri" w:eastAsia="Times New Roman" w:hAnsi="Calibri" w:cs="Calibri"/>
          <w:sz w:val="24"/>
          <w:szCs w:val="24"/>
        </w:rPr>
        <w:t>–</w:t>
      </w:r>
      <w:r w:rsidR="003529B2">
        <w:rPr>
          <w:rFonts w:ascii="Calibri" w:eastAsia="Times New Roman" w:hAnsi="Calibri" w:cs="Calibri"/>
          <w:sz w:val="24"/>
          <w:szCs w:val="24"/>
        </w:rPr>
        <w:t xml:space="preserve"> </w:t>
      </w:r>
      <w:r w:rsidR="005F2E60">
        <w:rPr>
          <w:rFonts w:ascii="Calibri" w:eastAsia="Times New Roman" w:hAnsi="Calibri" w:cs="Calibri"/>
          <w:sz w:val="24"/>
          <w:szCs w:val="24"/>
        </w:rPr>
        <w:t>c</w:t>
      </w:r>
      <w:r w:rsidR="00661E90">
        <w:rPr>
          <w:rFonts w:ascii="Calibri" w:eastAsia="Times New Roman" w:hAnsi="Calibri" w:cs="Calibri"/>
          <w:sz w:val="24"/>
          <w:szCs w:val="24"/>
        </w:rPr>
        <w:t>urrent team</w:t>
      </w:r>
    </w:p>
    <w:p w14:paraId="59E27987" w14:textId="77777777" w:rsidR="0012655F" w:rsidRPr="0012655F" w:rsidRDefault="0012655F" w:rsidP="00086C7B">
      <w:pPr>
        <w:jc w:val="center"/>
        <w:textAlignment w:val="baseline"/>
        <w:rPr>
          <w:rFonts w:ascii="Calibri" w:eastAsia="Times New Roman" w:hAnsi="Calibri" w:cs="Calibri"/>
          <w:color w:val="000000"/>
        </w:rPr>
      </w:pPr>
    </w:p>
    <w:p w14:paraId="6C070125" w14:textId="667506CF" w:rsidR="009D72D9" w:rsidRPr="003404C6" w:rsidRDefault="002A5127" w:rsidP="00086C7B">
      <w:pPr>
        <w:jc w:val="center"/>
        <w:rPr>
          <w:rFonts w:ascii="Times New Roman" w:eastAsia="Times New Roman" w:hAnsi="Times New Roman" w:cs="Times New Roman"/>
          <w:color w:val="006699"/>
          <w:sz w:val="24"/>
          <w:szCs w:val="24"/>
        </w:rPr>
      </w:pPr>
      <w:r w:rsidRPr="002E51EE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O</w:t>
      </w:r>
      <w:r w:rsidR="009A7675" w:rsidRPr="002E51EE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n</w:t>
      </w:r>
      <w:r w:rsidRPr="002E51EE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e</w:t>
      </w:r>
      <w:r w:rsidR="009A7675" w:rsidRPr="002E51EE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Churc</w:t>
      </w:r>
      <w:r w:rsidR="008C39BD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h </w:t>
      </w:r>
      <w:r w:rsidR="00662277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assignment</w:t>
      </w:r>
      <w:r w:rsidR="008C39BD" w:rsidRPr="00871354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F36E48" w:rsidRPr="00871354">
        <w:rPr>
          <w:rFonts w:ascii="Calibri" w:eastAsia="Times New Roman" w:hAnsi="Calibri" w:cs="Calibri"/>
          <w:color w:val="000000"/>
          <w:sz w:val="24"/>
          <w:szCs w:val="24"/>
        </w:rPr>
        <w:t xml:space="preserve">~ </w:t>
      </w:r>
      <w:r w:rsidR="00FB5B0D" w:rsidRPr="003404C6">
        <w:rPr>
          <w:rFonts w:ascii="Calibri" w:eastAsia="Times New Roman" w:hAnsi="Calibri" w:cs="Calibri"/>
          <w:b/>
          <w:bCs/>
          <w:color w:val="006699"/>
          <w:sz w:val="24"/>
          <w:szCs w:val="24"/>
        </w:rPr>
        <w:t>P</w:t>
      </w:r>
      <w:r w:rsidRPr="003404C6">
        <w:rPr>
          <w:rFonts w:ascii="Calibri" w:eastAsia="Times New Roman" w:hAnsi="Calibri" w:cs="Calibri"/>
          <w:b/>
          <w:bCs/>
          <w:color w:val="006699"/>
          <w:sz w:val="24"/>
          <w:szCs w:val="24"/>
        </w:rPr>
        <w:t>a</w:t>
      </w:r>
      <w:r w:rsidR="00FB5B0D" w:rsidRPr="003404C6">
        <w:rPr>
          <w:rFonts w:ascii="Calibri" w:eastAsia="Times New Roman" w:hAnsi="Calibri" w:cs="Calibri"/>
          <w:b/>
          <w:bCs/>
          <w:color w:val="006699"/>
          <w:sz w:val="24"/>
          <w:szCs w:val="24"/>
        </w:rPr>
        <w:t>stor Scott</w:t>
      </w:r>
    </w:p>
    <w:p w14:paraId="68770AE5" w14:textId="77777777" w:rsidR="00BA1565" w:rsidRPr="00871354" w:rsidRDefault="00BA1565" w:rsidP="00086C7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1CF03B1" w14:textId="61450A67" w:rsidR="008B3CE3" w:rsidRPr="003404C6" w:rsidRDefault="003404C6" w:rsidP="00086C7B">
      <w:pPr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Observations </w:t>
      </w:r>
      <w:r w:rsidRPr="003404C6">
        <w:rPr>
          <w:rFonts w:ascii="Calibri" w:eastAsia="Times New Roman" w:hAnsi="Calibri" w:cs="Calibri"/>
          <w:color w:val="000000"/>
          <w:sz w:val="24"/>
          <w:szCs w:val="24"/>
        </w:rPr>
        <w:t>~</w:t>
      </w:r>
      <w:r w:rsidR="00871354" w:rsidRPr="00871354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r w:rsidR="00871354" w:rsidRPr="003404C6">
        <w:rPr>
          <w:rFonts w:ascii="Calibri" w:eastAsia="Times New Roman" w:hAnsi="Calibri" w:cs="Calibri"/>
          <w:b/>
          <w:bCs/>
          <w:color w:val="006699"/>
          <w:sz w:val="24"/>
          <w:szCs w:val="24"/>
        </w:rPr>
        <w:t>Church Body</w:t>
      </w:r>
    </w:p>
    <w:p w14:paraId="56D1379F" w14:textId="77777777" w:rsidR="009D72D9" w:rsidRPr="009D72D9" w:rsidRDefault="009D72D9" w:rsidP="00086C7B">
      <w:pPr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3B241BCB" w14:textId="70BAB58D" w:rsidR="00513386" w:rsidRDefault="00513386" w:rsidP="00086C7B">
      <w:pPr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Closing Prayer</w:t>
      </w:r>
    </w:p>
    <w:p w14:paraId="1A9C1412" w14:textId="77777777" w:rsidR="00A6155F" w:rsidRPr="00A6155F" w:rsidRDefault="00A6155F" w:rsidP="00086C7B">
      <w:pPr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</w:p>
    <w:sectPr w:rsidR="00A6155F" w:rsidRPr="00A6155F" w:rsidSect="002A30C8">
      <w:pgSz w:w="12240" w:h="15840"/>
      <w:pgMar w:top="720" w:right="108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94938"/>
    <w:multiLevelType w:val="multilevel"/>
    <w:tmpl w:val="78C46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0013C4"/>
    <w:multiLevelType w:val="multilevel"/>
    <w:tmpl w:val="F77C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6B5625"/>
    <w:multiLevelType w:val="multilevel"/>
    <w:tmpl w:val="3EA48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C676A1"/>
    <w:multiLevelType w:val="multilevel"/>
    <w:tmpl w:val="BFE2D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882CD2"/>
    <w:multiLevelType w:val="multilevel"/>
    <w:tmpl w:val="49A46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7D0F17"/>
    <w:multiLevelType w:val="multilevel"/>
    <w:tmpl w:val="4904A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0C4526"/>
    <w:multiLevelType w:val="multilevel"/>
    <w:tmpl w:val="1C2E7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D572F2"/>
    <w:multiLevelType w:val="multilevel"/>
    <w:tmpl w:val="D9DA2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284085">
    <w:abstractNumId w:val="4"/>
  </w:num>
  <w:num w:numId="2" w16cid:durableId="453837249">
    <w:abstractNumId w:val="0"/>
  </w:num>
  <w:num w:numId="3" w16cid:durableId="1386493031">
    <w:abstractNumId w:val="3"/>
  </w:num>
  <w:num w:numId="4" w16cid:durableId="534343638">
    <w:abstractNumId w:val="6"/>
  </w:num>
  <w:num w:numId="5" w16cid:durableId="1737388080">
    <w:abstractNumId w:val="5"/>
  </w:num>
  <w:num w:numId="6" w16cid:durableId="504782767">
    <w:abstractNumId w:val="2"/>
  </w:num>
  <w:num w:numId="7" w16cid:durableId="1432319367">
    <w:abstractNumId w:val="7"/>
  </w:num>
  <w:num w:numId="8" w16cid:durableId="1480348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354"/>
    <w:rsid w:val="0000440B"/>
    <w:rsid w:val="0001361E"/>
    <w:rsid w:val="00022515"/>
    <w:rsid w:val="00024E99"/>
    <w:rsid w:val="000358BE"/>
    <w:rsid w:val="0004158F"/>
    <w:rsid w:val="00063C32"/>
    <w:rsid w:val="0008618E"/>
    <w:rsid w:val="00086C7B"/>
    <w:rsid w:val="0011740C"/>
    <w:rsid w:val="0012655F"/>
    <w:rsid w:val="00133765"/>
    <w:rsid w:val="001506F0"/>
    <w:rsid w:val="001958B9"/>
    <w:rsid w:val="001D24CA"/>
    <w:rsid w:val="001F39F8"/>
    <w:rsid w:val="002358CA"/>
    <w:rsid w:val="00265915"/>
    <w:rsid w:val="00290FC2"/>
    <w:rsid w:val="002A30C8"/>
    <w:rsid w:val="002A5127"/>
    <w:rsid w:val="002E51EE"/>
    <w:rsid w:val="003404C6"/>
    <w:rsid w:val="00351D9E"/>
    <w:rsid w:val="003529B2"/>
    <w:rsid w:val="0037362D"/>
    <w:rsid w:val="0038128F"/>
    <w:rsid w:val="003A3AFE"/>
    <w:rsid w:val="003B78FF"/>
    <w:rsid w:val="004015D9"/>
    <w:rsid w:val="00411525"/>
    <w:rsid w:val="00451562"/>
    <w:rsid w:val="00453A47"/>
    <w:rsid w:val="00481780"/>
    <w:rsid w:val="00484AF0"/>
    <w:rsid w:val="004A58A9"/>
    <w:rsid w:val="004A5AFD"/>
    <w:rsid w:val="004E12E4"/>
    <w:rsid w:val="00513386"/>
    <w:rsid w:val="005348CA"/>
    <w:rsid w:val="00560642"/>
    <w:rsid w:val="005A1D2A"/>
    <w:rsid w:val="005F2E60"/>
    <w:rsid w:val="005F7E45"/>
    <w:rsid w:val="00661E90"/>
    <w:rsid w:val="00662277"/>
    <w:rsid w:val="00683151"/>
    <w:rsid w:val="00687ED2"/>
    <w:rsid w:val="006A2AB9"/>
    <w:rsid w:val="006C79D5"/>
    <w:rsid w:val="006E14B8"/>
    <w:rsid w:val="007406A9"/>
    <w:rsid w:val="00765B87"/>
    <w:rsid w:val="00786AD3"/>
    <w:rsid w:val="007D0CC2"/>
    <w:rsid w:val="00871354"/>
    <w:rsid w:val="008A5427"/>
    <w:rsid w:val="008B3CE3"/>
    <w:rsid w:val="008C39BD"/>
    <w:rsid w:val="008C7AD5"/>
    <w:rsid w:val="008D7E1B"/>
    <w:rsid w:val="008E2F0A"/>
    <w:rsid w:val="008E444D"/>
    <w:rsid w:val="008F72AF"/>
    <w:rsid w:val="00907723"/>
    <w:rsid w:val="00963EC7"/>
    <w:rsid w:val="0096745D"/>
    <w:rsid w:val="009968DB"/>
    <w:rsid w:val="0099711D"/>
    <w:rsid w:val="009A7675"/>
    <w:rsid w:val="009D3B70"/>
    <w:rsid w:val="009D72D9"/>
    <w:rsid w:val="009F399B"/>
    <w:rsid w:val="009F41F4"/>
    <w:rsid w:val="00A0377D"/>
    <w:rsid w:val="00A16D80"/>
    <w:rsid w:val="00A6155F"/>
    <w:rsid w:val="00A9635A"/>
    <w:rsid w:val="00AA2E61"/>
    <w:rsid w:val="00B57225"/>
    <w:rsid w:val="00B60020"/>
    <w:rsid w:val="00B72B06"/>
    <w:rsid w:val="00B775EB"/>
    <w:rsid w:val="00BA1565"/>
    <w:rsid w:val="00BE6896"/>
    <w:rsid w:val="00C019DA"/>
    <w:rsid w:val="00C20F38"/>
    <w:rsid w:val="00C249DC"/>
    <w:rsid w:val="00C30569"/>
    <w:rsid w:val="00C50579"/>
    <w:rsid w:val="00C51A40"/>
    <w:rsid w:val="00C56F5F"/>
    <w:rsid w:val="00C62C5B"/>
    <w:rsid w:val="00C654DD"/>
    <w:rsid w:val="00C91637"/>
    <w:rsid w:val="00CC1562"/>
    <w:rsid w:val="00CC5AAF"/>
    <w:rsid w:val="00CD54D0"/>
    <w:rsid w:val="00D07A8A"/>
    <w:rsid w:val="00D224AC"/>
    <w:rsid w:val="00D3421F"/>
    <w:rsid w:val="00D428D9"/>
    <w:rsid w:val="00D7779F"/>
    <w:rsid w:val="00DD0229"/>
    <w:rsid w:val="00E2205E"/>
    <w:rsid w:val="00E41068"/>
    <w:rsid w:val="00E558A2"/>
    <w:rsid w:val="00E71664"/>
    <w:rsid w:val="00E80769"/>
    <w:rsid w:val="00E82E6E"/>
    <w:rsid w:val="00EA2B5E"/>
    <w:rsid w:val="00F2763F"/>
    <w:rsid w:val="00F36E48"/>
    <w:rsid w:val="00F46F3B"/>
    <w:rsid w:val="00F46F9F"/>
    <w:rsid w:val="00F62352"/>
    <w:rsid w:val="00FA6D12"/>
    <w:rsid w:val="00FB5B0D"/>
    <w:rsid w:val="00FB7DF5"/>
    <w:rsid w:val="00FE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A8CA7"/>
  <w15:docId w15:val="{6C703474-328C-46D1-9CE7-3CA5D997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135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5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Emanuelson</dc:creator>
  <cp:lastModifiedBy>Scott Peterson</cp:lastModifiedBy>
  <cp:revision>41</cp:revision>
  <cp:lastPrinted>2023-03-21T17:50:00Z</cp:lastPrinted>
  <dcterms:created xsi:type="dcterms:W3CDTF">2025-08-07T14:16:00Z</dcterms:created>
  <dcterms:modified xsi:type="dcterms:W3CDTF">2025-08-11T18:31:00Z</dcterms:modified>
</cp:coreProperties>
</file>